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Assembler, Metal Building (0877V1)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Assembler, Metal Building (0877V1)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