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Utilities Foreman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